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1FC0" w14:textId="643117A5"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9110B2">
        <w:rPr>
          <w:sz w:val="20"/>
          <w:szCs w:val="20"/>
        </w:rPr>
        <w:t>67</w:t>
      </w:r>
      <w:r w:rsidR="00817245">
        <w:rPr>
          <w:sz w:val="20"/>
          <w:szCs w:val="20"/>
        </w:rPr>
        <w:t>64</w:t>
      </w:r>
      <w:r>
        <w:rPr>
          <w:sz w:val="20"/>
          <w:szCs w:val="20"/>
        </w:rPr>
        <w:t>/2</w:t>
      </w:r>
      <w:r w:rsidR="001525E3">
        <w:rPr>
          <w:sz w:val="20"/>
          <w:szCs w:val="20"/>
        </w:rPr>
        <w:t>3</w:t>
      </w:r>
    </w:p>
    <w:p w14:paraId="00E6DCC0" w14:textId="77777777"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14:paraId="33AF569E" w14:textId="0FCAF5A0" w:rsidR="00EC1994" w:rsidRPr="005B454A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110B2">
        <w:rPr>
          <w:sz w:val="20"/>
          <w:szCs w:val="20"/>
        </w:rPr>
        <w:t>15 marca</w:t>
      </w:r>
      <w:r>
        <w:rPr>
          <w:sz w:val="20"/>
          <w:szCs w:val="20"/>
        </w:rPr>
        <w:t xml:space="preserve"> 202</w:t>
      </w:r>
      <w:r w:rsidR="001525E3">
        <w:rPr>
          <w:sz w:val="20"/>
          <w:szCs w:val="20"/>
        </w:rPr>
        <w:t>3</w:t>
      </w:r>
      <w:r>
        <w:rPr>
          <w:sz w:val="20"/>
          <w:szCs w:val="20"/>
        </w:rPr>
        <w:t xml:space="preserve"> r. </w:t>
      </w:r>
      <w:r w:rsidRPr="00A878B2">
        <w:rPr>
          <w:sz w:val="20"/>
          <w:szCs w:val="20"/>
        </w:rPr>
        <w:t xml:space="preserve"> </w:t>
      </w:r>
    </w:p>
    <w:p w14:paraId="689AACF6" w14:textId="77777777" w:rsidR="00EC1994" w:rsidRPr="005A32A0" w:rsidRDefault="00EC1994" w:rsidP="00EC199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bookmarkStart w:id="0" w:name="_GoBack"/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bookmarkEnd w:id="0"/>
    <w:p w14:paraId="10EA3C3D" w14:textId="68FEA76C" w:rsidR="00EC1994" w:rsidRPr="001A446F" w:rsidRDefault="00EC1994" w:rsidP="00EC1994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 w:rsidR="000913A8"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 w:rsidR="001525E3">
        <w:rPr>
          <w:rFonts w:ascii="Times New Roman" w:hAnsi="Times New Roman"/>
          <w:sz w:val="24"/>
          <w:szCs w:val="24"/>
        </w:rPr>
        <w:t>2094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0515AA4F" w14:textId="77777777" w:rsidR="00EC1994" w:rsidRPr="000C14CA" w:rsidRDefault="00EC1994" w:rsidP="00EC1994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2B334A61" w14:textId="5B9B6B24" w:rsidR="00EC1994" w:rsidRPr="00B96E04" w:rsidRDefault="00EC1994" w:rsidP="00EC1994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</w:p>
    <w:p w14:paraId="69B92F1F" w14:textId="0F094DA6" w:rsidR="00EC1994" w:rsidRPr="000D0678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817245">
        <w:rPr>
          <w:rFonts w:eastAsia="Times New Roman"/>
          <w:b/>
          <w:bCs/>
          <w:sz w:val="24"/>
          <w:szCs w:val="24"/>
          <w:lang w:eastAsia="pl-PL"/>
        </w:rPr>
        <w:t>17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1525E3">
        <w:rPr>
          <w:rFonts w:eastAsia="Times New Roman"/>
          <w:b/>
          <w:bCs/>
          <w:sz w:val="24"/>
          <w:szCs w:val="24"/>
          <w:lang w:eastAsia="pl-PL"/>
        </w:rPr>
        <w:t>3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817245">
        <w:rPr>
          <w:rFonts w:eastAsia="Times New Roman"/>
          <w:b/>
          <w:bCs/>
          <w:sz w:val="24"/>
          <w:szCs w:val="24"/>
          <w:lang w:eastAsia="pl-PL"/>
        </w:rPr>
        <w:t>23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1525E3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0051A7D6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7A05B9D" w14:textId="42BCD2DC" w:rsidR="00EC1994" w:rsidRPr="000C14CA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  <w:r>
        <w:rPr>
          <w:bCs/>
          <w:sz w:val="24"/>
          <w:szCs w:val="24"/>
        </w:rPr>
        <w:t>.</w:t>
      </w:r>
    </w:p>
    <w:p w14:paraId="3DE76995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14:paraId="71CA4F4B" w14:textId="77777777"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7950EC19" w14:textId="77777777"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307E8507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00C22075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3263E3D9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3D28D047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61CB0DF8" w14:textId="77777777"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14:paraId="45E3C0E7" w14:textId="4EEACC79"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1525E3">
        <w:rPr>
          <w:rFonts w:eastAsia="Times New Roman"/>
          <w:sz w:val="24"/>
          <w:szCs w:val="24"/>
          <w:lang w:eastAsia="pl-PL"/>
        </w:rPr>
        <w:t>95</w:t>
      </w:r>
      <w:r>
        <w:rPr>
          <w:rFonts w:eastAsia="Times New Roman"/>
          <w:sz w:val="24"/>
          <w:szCs w:val="24"/>
          <w:lang w:eastAsia="pl-PL"/>
        </w:rPr>
        <w:t>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p w14:paraId="4A48AE8E" w14:textId="77777777" w:rsidR="00366E5F" w:rsidRDefault="00366E5F"/>
    <w:sectPr w:rsidR="00366E5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4"/>
    <w:rsid w:val="000913A8"/>
    <w:rsid w:val="001525E3"/>
    <w:rsid w:val="00366E5F"/>
    <w:rsid w:val="00702719"/>
    <w:rsid w:val="00817245"/>
    <w:rsid w:val="009110B2"/>
    <w:rsid w:val="00EC1994"/>
    <w:rsid w:val="00E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BB6"/>
  <w15:chartTrackingRefBased/>
  <w15:docId w15:val="{F5C87391-C18F-4A11-9CE6-5BF5D28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9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9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1994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Świercz, Renata</dc:creator>
  <cp:keywords/>
  <dc:description/>
  <cp:lastModifiedBy>Siwiec, Robert</cp:lastModifiedBy>
  <cp:revision>2</cp:revision>
  <cp:lastPrinted>2023-03-15T12:44:00Z</cp:lastPrinted>
  <dcterms:created xsi:type="dcterms:W3CDTF">2023-03-16T11:18:00Z</dcterms:created>
  <dcterms:modified xsi:type="dcterms:W3CDTF">2023-03-16T11:18:00Z</dcterms:modified>
</cp:coreProperties>
</file>